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50" w:rsidRDefault="00566BA3">
      <w:pPr>
        <w:rPr>
          <w:rFonts w:ascii="Arial" w:hAnsi="Arial" w:cs="Arial"/>
          <w:b/>
          <w:sz w:val="28"/>
          <w:szCs w:val="28"/>
        </w:rPr>
      </w:pPr>
      <w:r w:rsidRPr="00566BA3">
        <w:rPr>
          <w:rFonts w:ascii="Arial" w:hAnsi="Arial" w:cs="Arial"/>
          <w:b/>
          <w:sz w:val="28"/>
          <w:szCs w:val="28"/>
        </w:rPr>
        <w:t>Evaluationsbogen</w:t>
      </w:r>
      <w:r w:rsidR="00EA5831">
        <w:rPr>
          <w:rFonts w:ascii="Arial" w:hAnsi="Arial" w:cs="Arial"/>
          <w:b/>
          <w:sz w:val="28"/>
          <w:szCs w:val="28"/>
        </w:rPr>
        <w:t xml:space="preserve"> / Nachhaltigkeitsbericht </w:t>
      </w:r>
    </w:p>
    <w:p w:rsidR="00566BA3" w:rsidRDefault="00566BA3">
      <w:pPr>
        <w:rPr>
          <w:rFonts w:ascii="Arial" w:hAnsi="Arial" w:cs="Arial"/>
          <w:b/>
          <w:sz w:val="28"/>
          <w:szCs w:val="28"/>
        </w:rPr>
      </w:pPr>
    </w:p>
    <w:p w:rsidR="00566BA3" w:rsidRPr="00566BA3" w:rsidRDefault="00566BA3">
      <w:pPr>
        <w:rPr>
          <w:rFonts w:ascii="Arial" w:hAnsi="Arial" w:cs="Arial"/>
          <w:b/>
          <w:sz w:val="28"/>
          <w:szCs w:val="28"/>
        </w:rPr>
      </w:pP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Projektträger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Projekttitel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2D0C2D" w:rsidRDefault="002D0C2D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Ansprechpartner/in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2D0C2D" w:rsidRDefault="002D0C2D" w:rsidP="00566BA3">
      <w:pPr>
        <w:spacing w:line="360" w:lineRule="auto"/>
        <w:rPr>
          <w:rFonts w:ascii="Arial" w:hAnsi="Arial" w:cs="Arial"/>
        </w:rPr>
      </w:pP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Projekt-/Förderzeitraum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Fördersumme (insgesamt)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_________________________________ 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9B40AA" w:rsidRDefault="009B40AA" w:rsidP="00566BA3">
      <w:pPr>
        <w:spacing w:line="360" w:lineRule="auto"/>
        <w:rPr>
          <w:rFonts w:ascii="Arial" w:hAnsi="Arial" w:cs="Arial"/>
          <w:b/>
        </w:rPr>
      </w:pPr>
    </w:p>
    <w:p w:rsidR="00566BA3" w:rsidRPr="002D0C2D" w:rsidRDefault="00566BA3" w:rsidP="00566BA3">
      <w:pPr>
        <w:spacing w:line="360" w:lineRule="auto"/>
        <w:rPr>
          <w:rFonts w:ascii="Arial" w:hAnsi="Arial" w:cs="Arial"/>
          <w:b/>
        </w:rPr>
      </w:pPr>
      <w:r w:rsidRPr="002D0C2D">
        <w:rPr>
          <w:rFonts w:ascii="Arial" w:hAnsi="Arial" w:cs="Arial"/>
          <w:b/>
        </w:rPr>
        <w:t>Projektverlauf nach Förderende:</w:t>
      </w:r>
      <w:r w:rsidR="009B40AA">
        <w:rPr>
          <w:rFonts w:ascii="Arial" w:hAnsi="Arial" w:cs="Arial"/>
          <w:b/>
        </w:rPr>
        <w:t xml:space="preserve"> (1. Jahr / 2. Jahr)</w:t>
      </w:r>
      <w:r w:rsidR="00CF3E91">
        <w:rPr>
          <w:rFonts w:ascii="Arial" w:hAnsi="Arial" w:cs="Arial"/>
          <w:b/>
        </w:rPr>
        <w:t xml:space="preserve"> [Nichtzutreffendes streichen]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Konnte das Projekt nach Förderende fortgeführt werden? </w:t>
      </w:r>
    </w:p>
    <w:p w:rsidR="00566BA3" w:rsidRDefault="002D0C2D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  <w:r w:rsidR="00566BA3">
        <w:rPr>
          <w:rFonts w:ascii="Arial" w:hAnsi="Arial" w:cs="Arial"/>
        </w:rPr>
        <w:tab/>
        <w:t>ja</w:t>
      </w:r>
      <w:r w:rsidR="00891830">
        <w:rPr>
          <w:rFonts w:ascii="Arial" w:hAnsi="Arial" w:cs="Arial"/>
        </w:rPr>
        <w:t xml:space="preserve">, im gleichem Umfang </w:t>
      </w:r>
      <w:r w:rsidR="00566BA3">
        <w:rPr>
          <w:rFonts w:ascii="Arial" w:hAnsi="Arial" w:cs="Arial"/>
        </w:rPr>
        <w:t xml:space="preserve">wie während der Förderung 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C2D" w:rsidRPr="002D0C2D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ja, in Teilen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C2D" w:rsidRPr="002D0C2D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nein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es in Teilen fortgeführt w</w:t>
      </w:r>
      <w:r w:rsidR="002D0C2D">
        <w:rPr>
          <w:rFonts w:ascii="Arial" w:hAnsi="Arial" w:cs="Arial"/>
        </w:rPr>
        <w:t>urde</w:t>
      </w:r>
      <w:r>
        <w:rPr>
          <w:rFonts w:ascii="Arial" w:hAnsi="Arial" w:cs="Arial"/>
        </w:rPr>
        <w:t>, erläutern Sie hier bitte welche Teile/Module fortgesetzt werden konnten</w:t>
      </w:r>
      <w:r w:rsidR="002D0C2D">
        <w:rPr>
          <w:rFonts w:ascii="Arial" w:hAnsi="Arial" w:cs="Arial"/>
        </w:rPr>
        <w:t xml:space="preserve">, welchen Umfang die Fortsetzung hatte und wie viele </w:t>
      </w:r>
      <w:r w:rsidR="00BE1849">
        <w:rPr>
          <w:rFonts w:ascii="Arial" w:hAnsi="Arial" w:cs="Arial"/>
        </w:rPr>
        <w:t>Familien/Personen</w:t>
      </w:r>
      <w:bookmarkStart w:id="0" w:name="_GoBack"/>
      <w:bookmarkEnd w:id="0"/>
      <w:r w:rsidR="002D0C2D">
        <w:rPr>
          <w:rFonts w:ascii="Arial" w:hAnsi="Arial" w:cs="Arial"/>
        </w:rPr>
        <w:t xml:space="preserve"> erreicht werden konnten etc.</w:t>
      </w:r>
      <w:r>
        <w:rPr>
          <w:rFonts w:ascii="Arial" w:hAnsi="Arial" w:cs="Arial"/>
        </w:rPr>
        <w:t xml:space="preserve">: 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2D0C2D" w:rsidRDefault="002D0C2D">
      <w:r>
        <w:rPr>
          <w:rFonts w:ascii="Arial" w:hAnsi="Arial" w:cs="Arial"/>
        </w:rPr>
        <w:t>_________________________________________________________________</w:t>
      </w:r>
    </w:p>
    <w:p w:rsidR="002D0C2D" w:rsidRDefault="002D0C2D" w:rsidP="002D0C2D">
      <w:pPr>
        <w:spacing w:line="360" w:lineRule="auto"/>
        <w:rPr>
          <w:rFonts w:ascii="Arial" w:hAnsi="Arial" w:cs="Arial"/>
        </w:rPr>
      </w:pPr>
    </w:p>
    <w:p w:rsidR="002D0C2D" w:rsidRDefault="002D0C2D">
      <w:r>
        <w:rPr>
          <w:rFonts w:ascii="Arial" w:hAnsi="Arial" w:cs="Arial"/>
        </w:rPr>
        <w:softHyphen/>
        <w:t>_________________________________________________________________</w:t>
      </w:r>
    </w:p>
    <w:p w:rsidR="002D0C2D" w:rsidRDefault="002D0C2D" w:rsidP="00566BA3">
      <w:pPr>
        <w:spacing w:line="360" w:lineRule="auto"/>
        <w:rPr>
          <w:rFonts w:ascii="Arial" w:hAnsi="Arial" w:cs="Arial"/>
        </w:rPr>
      </w:pPr>
    </w:p>
    <w:p w:rsidR="00891830" w:rsidRDefault="00891830"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891830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566BA3" w:rsidRDefault="002D0C2D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Gab es eine </w:t>
      </w:r>
      <w:r w:rsidR="00566BA3">
        <w:rPr>
          <w:rFonts w:ascii="Arial" w:hAnsi="Arial" w:cs="Arial"/>
        </w:rPr>
        <w:t>Anschlussfinanzierung nach Förderende</w:t>
      </w:r>
      <w:r>
        <w:rPr>
          <w:rFonts w:ascii="Arial" w:hAnsi="Arial" w:cs="Arial"/>
        </w:rPr>
        <w:t>?</w:t>
      </w:r>
    </w:p>
    <w:p w:rsidR="00566BA3" w:rsidRDefault="002D0C2D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0C2D"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566BA3">
        <w:rPr>
          <w:rFonts w:ascii="Arial" w:hAnsi="Arial" w:cs="Arial"/>
        </w:rPr>
        <w:t>ja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C2D" w:rsidRPr="002D0C2D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teilweise</w:t>
      </w:r>
    </w:p>
    <w:p w:rsidR="00566BA3" w:rsidRDefault="00566BA3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C2D" w:rsidRPr="002D0C2D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nein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566BA3" w:rsidP="00891830">
      <w:pPr>
        <w:spacing w:line="360" w:lineRule="auto"/>
      </w:pPr>
      <w:r>
        <w:rPr>
          <w:rFonts w:ascii="Arial" w:hAnsi="Arial" w:cs="Arial"/>
        </w:rPr>
        <w:t>Wenn es</w:t>
      </w:r>
      <w:r w:rsidR="002D0C2D">
        <w:rPr>
          <w:rFonts w:ascii="Arial" w:hAnsi="Arial" w:cs="Arial"/>
        </w:rPr>
        <w:t xml:space="preserve"> eine Anschlussfinanzierung gab, von wem und in welcher Höhe wurde diese gewährt:</w:t>
      </w:r>
    </w:p>
    <w:p w:rsidR="00891830" w:rsidRDefault="00891830"/>
    <w:p w:rsidR="00285D7B" w:rsidRDefault="00285D7B">
      <w:r>
        <w:t>_______________________________________________________________________</w:t>
      </w:r>
    </w:p>
    <w:p w:rsidR="00285D7B" w:rsidRDefault="00285D7B" w:rsidP="00891830">
      <w:pPr>
        <w:spacing w:line="360" w:lineRule="auto"/>
      </w:pPr>
    </w:p>
    <w:p w:rsidR="00891830" w:rsidRDefault="00891830"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891830"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891830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2D0C2D" w:rsidRDefault="002D0C2D" w:rsidP="00566BA3">
      <w:pPr>
        <w:spacing w:line="360" w:lineRule="auto"/>
        <w:rPr>
          <w:rFonts w:ascii="Arial" w:hAnsi="Arial" w:cs="Arial"/>
        </w:rPr>
      </w:pPr>
    </w:p>
    <w:p w:rsidR="002D0C2D" w:rsidRDefault="002D0C2D" w:rsidP="00566B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es keine Anschlussfinanzierung gab, welche Bemühungen in diese Richtung gab es von Ihnen? Wer hat mit welchen Gründen einen Antrag abgelehnt?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891830" w:rsidP="00891830">
      <w:r>
        <w:t>_______________________________________________________________________</w:t>
      </w:r>
    </w:p>
    <w:p w:rsidR="00891830" w:rsidRDefault="00891830" w:rsidP="00891830">
      <w:pPr>
        <w:spacing w:line="360" w:lineRule="auto"/>
      </w:pPr>
    </w:p>
    <w:p w:rsidR="00891830" w:rsidRDefault="00891830" w:rsidP="00891830"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891830">
      <w:pPr>
        <w:spacing w:line="360" w:lineRule="auto"/>
        <w:rPr>
          <w:rFonts w:ascii="Arial" w:hAnsi="Arial" w:cs="Arial"/>
        </w:rPr>
      </w:pPr>
    </w:p>
    <w:p w:rsidR="00891830" w:rsidRDefault="00891830" w:rsidP="00891830"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891830">
      <w:pPr>
        <w:spacing w:line="360" w:lineRule="auto"/>
        <w:rPr>
          <w:rFonts w:ascii="Arial" w:hAnsi="Arial" w:cs="Arial"/>
        </w:rPr>
      </w:pPr>
    </w:p>
    <w:p w:rsidR="00891830" w:rsidRDefault="00891830" w:rsidP="008918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891830" w:rsidRDefault="00891830" w:rsidP="00566BA3">
      <w:pPr>
        <w:spacing w:line="360" w:lineRule="auto"/>
        <w:rPr>
          <w:rFonts w:ascii="Arial" w:hAnsi="Arial" w:cs="Arial"/>
        </w:rPr>
      </w:pPr>
    </w:p>
    <w:p w:rsidR="00566BA3" w:rsidRDefault="00566BA3" w:rsidP="00566BA3">
      <w:pPr>
        <w:spacing w:line="360" w:lineRule="auto"/>
        <w:rPr>
          <w:rFonts w:ascii="Arial" w:hAnsi="Arial" w:cs="Arial"/>
        </w:rPr>
      </w:pPr>
    </w:p>
    <w:p w:rsidR="00566BA3" w:rsidRDefault="00566BA3">
      <w:pPr>
        <w:rPr>
          <w:rFonts w:ascii="Arial" w:hAnsi="Arial" w:cs="Arial"/>
        </w:rPr>
      </w:pPr>
    </w:p>
    <w:p w:rsidR="00566BA3" w:rsidRDefault="00566B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1830" w:rsidRDefault="00891830">
      <w:pPr>
        <w:rPr>
          <w:rFonts w:ascii="Arial" w:hAnsi="Arial" w:cs="Arial"/>
        </w:rPr>
      </w:pPr>
    </w:p>
    <w:p w:rsidR="00891830" w:rsidRDefault="008918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6BA3" w:rsidRDefault="00566BA3">
      <w:pPr>
        <w:rPr>
          <w:rFonts w:ascii="Arial" w:hAnsi="Arial" w:cs="Arial"/>
        </w:rPr>
      </w:pPr>
    </w:p>
    <w:p w:rsidR="00566BA3" w:rsidRPr="00566BA3" w:rsidRDefault="00891830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Pr="008918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566BA3" w:rsidRPr="00566BA3" w:rsidSect="00891830">
      <w:headerReference w:type="default" r:id="rId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A3" w:rsidRDefault="00566BA3" w:rsidP="00566BA3">
      <w:r>
        <w:separator/>
      </w:r>
    </w:p>
  </w:endnote>
  <w:endnote w:type="continuationSeparator" w:id="0">
    <w:p w:rsidR="00566BA3" w:rsidRDefault="00566BA3" w:rsidP="0056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A3" w:rsidRDefault="00566BA3" w:rsidP="00566BA3">
      <w:r>
        <w:separator/>
      </w:r>
    </w:p>
  </w:footnote>
  <w:footnote w:type="continuationSeparator" w:id="0">
    <w:p w:rsidR="00566BA3" w:rsidRDefault="00566BA3" w:rsidP="0056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A3" w:rsidRDefault="00BE184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3871595</wp:posOffset>
          </wp:positionH>
          <wp:positionV relativeFrom="paragraph">
            <wp:posOffset>-72390</wp:posOffset>
          </wp:positionV>
          <wp:extent cx="1986915" cy="536575"/>
          <wp:effectExtent l="0" t="0" r="0" b="0"/>
          <wp:wrapSquare wrapText="bothSides"/>
          <wp:docPr id="2" name="Grafik 2" descr="Stiftung Famili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ftung Famili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BA3">
      <w:tab/>
    </w:r>
    <w:r w:rsidR="00566B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A3"/>
    <w:rsid w:val="00022EBB"/>
    <w:rsid w:val="00051D5F"/>
    <w:rsid w:val="0005279D"/>
    <w:rsid w:val="00052FAA"/>
    <w:rsid w:val="000634A5"/>
    <w:rsid w:val="00092378"/>
    <w:rsid w:val="000979DF"/>
    <w:rsid w:val="000A2968"/>
    <w:rsid w:val="000A722A"/>
    <w:rsid w:val="000D39A0"/>
    <w:rsid w:val="000D5166"/>
    <w:rsid w:val="000E078E"/>
    <w:rsid w:val="000F079B"/>
    <w:rsid w:val="000F5455"/>
    <w:rsid w:val="000F5701"/>
    <w:rsid w:val="000F7939"/>
    <w:rsid w:val="00113494"/>
    <w:rsid w:val="00116856"/>
    <w:rsid w:val="0012464E"/>
    <w:rsid w:val="001253E5"/>
    <w:rsid w:val="0012557A"/>
    <w:rsid w:val="001255D3"/>
    <w:rsid w:val="001409AC"/>
    <w:rsid w:val="0014790A"/>
    <w:rsid w:val="001558AF"/>
    <w:rsid w:val="00184808"/>
    <w:rsid w:val="00184E6D"/>
    <w:rsid w:val="00184F8C"/>
    <w:rsid w:val="0019171B"/>
    <w:rsid w:val="00194809"/>
    <w:rsid w:val="001948E9"/>
    <w:rsid w:val="001A2ED1"/>
    <w:rsid w:val="001A5038"/>
    <w:rsid w:val="001A5789"/>
    <w:rsid w:val="001A5B54"/>
    <w:rsid w:val="001C1324"/>
    <w:rsid w:val="001C1C54"/>
    <w:rsid w:val="001C32A3"/>
    <w:rsid w:val="001E5142"/>
    <w:rsid w:val="001E6EDC"/>
    <w:rsid w:val="001F3893"/>
    <w:rsid w:val="00201082"/>
    <w:rsid w:val="00203034"/>
    <w:rsid w:val="0021743F"/>
    <w:rsid w:val="002220DE"/>
    <w:rsid w:val="002258F4"/>
    <w:rsid w:val="00230A5C"/>
    <w:rsid w:val="002447BF"/>
    <w:rsid w:val="00247BC8"/>
    <w:rsid w:val="00260640"/>
    <w:rsid w:val="00265E35"/>
    <w:rsid w:val="00275B61"/>
    <w:rsid w:val="00280642"/>
    <w:rsid w:val="00283908"/>
    <w:rsid w:val="00285D7B"/>
    <w:rsid w:val="002964A7"/>
    <w:rsid w:val="00297DDA"/>
    <w:rsid w:val="002B43E2"/>
    <w:rsid w:val="002B6CFC"/>
    <w:rsid w:val="002C0438"/>
    <w:rsid w:val="002D0C2D"/>
    <w:rsid w:val="002D3B99"/>
    <w:rsid w:val="002E5A38"/>
    <w:rsid w:val="002F489A"/>
    <w:rsid w:val="003017C4"/>
    <w:rsid w:val="00304DD7"/>
    <w:rsid w:val="00332524"/>
    <w:rsid w:val="0033408F"/>
    <w:rsid w:val="00334CCF"/>
    <w:rsid w:val="00352292"/>
    <w:rsid w:val="00374882"/>
    <w:rsid w:val="00375EE3"/>
    <w:rsid w:val="00381611"/>
    <w:rsid w:val="00392317"/>
    <w:rsid w:val="003A0550"/>
    <w:rsid w:val="003A0E5B"/>
    <w:rsid w:val="003A3E85"/>
    <w:rsid w:val="003C41E7"/>
    <w:rsid w:val="003C47FE"/>
    <w:rsid w:val="003D05FB"/>
    <w:rsid w:val="003E09D8"/>
    <w:rsid w:val="003F4745"/>
    <w:rsid w:val="0040213C"/>
    <w:rsid w:val="00412407"/>
    <w:rsid w:val="00427F92"/>
    <w:rsid w:val="0043128A"/>
    <w:rsid w:val="00444D97"/>
    <w:rsid w:val="004469E4"/>
    <w:rsid w:val="004519F0"/>
    <w:rsid w:val="00454008"/>
    <w:rsid w:val="00455B49"/>
    <w:rsid w:val="004560F6"/>
    <w:rsid w:val="00462FF1"/>
    <w:rsid w:val="00463168"/>
    <w:rsid w:val="00475224"/>
    <w:rsid w:val="0047618B"/>
    <w:rsid w:val="00485163"/>
    <w:rsid w:val="00492846"/>
    <w:rsid w:val="004C0F10"/>
    <w:rsid w:val="004C5396"/>
    <w:rsid w:val="004C7D37"/>
    <w:rsid w:val="004D6BDE"/>
    <w:rsid w:val="004D7A17"/>
    <w:rsid w:val="004E5B53"/>
    <w:rsid w:val="004F38CF"/>
    <w:rsid w:val="004F6051"/>
    <w:rsid w:val="004F641B"/>
    <w:rsid w:val="004F66AF"/>
    <w:rsid w:val="004F73DA"/>
    <w:rsid w:val="00522530"/>
    <w:rsid w:val="00537901"/>
    <w:rsid w:val="00546436"/>
    <w:rsid w:val="00566BA3"/>
    <w:rsid w:val="00574553"/>
    <w:rsid w:val="0058342B"/>
    <w:rsid w:val="005A1056"/>
    <w:rsid w:val="005A53FF"/>
    <w:rsid w:val="005C1811"/>
    <w:rsid w:val="005C2516"/>
    <w:rsid w:val="005C3847"/>
    <w:rsid w:val="005E4A28"/>
    <w:rsid w:val="005F4840"/>
    <w:rsid w:val="005F4DD7"/>
    <w:rsid w:val="005F4F28"/>
    <w:rsid w:val="00620AFE"/>
    <w:rsid w:val="00624DDE"/>
    <w:rsid w:val="00632CCE"/>
    <w:rsid w:val="00634541"/>
    <w:rsid w:val="00635887"/>
    <w:rsid w:val="0064573B"/>
    <w:rsid w:val="006464EC"/>
    <w:rsid w:val="00652185"/>
    <w:rsid w:val="006548D0"/>
    <w:rsid w:val="006563C1"/>
    <w:rsid w:val="006647FA"/>
    <w:rsid w:val="00666799"/>
    <w:rsid w:val="0066772F"/>
    <w:rsid w:val="00671589"/>
    <w:rsid w:val="00672677"/>
    <w:rsid w:val="00673B81"/>
    <w:rsid w:val="00674EBF"/>
    <w:rsid w:val="00682E67"/>
    <w:rsid w:val="006A0FC5"/>
    <w:rsid w:val="006A1CF9"/>
    <w:rsid w:val="006B306D"/>
    <w:rsid w:val="006C46CD"/>
    <w:rsid w:val="006D0B21"/>
    <w:rsid w:val="006D41C4"/>
    <w:rsid w:val="006D6ED2"/>
    <w:rsid w:val="006E34F0"/>
    <w:rsid w:val="006E66B2"/>
    <w:rsid w:val="006F45CF"/>
    <w:rsid w:val="006F523C"/>
    <w:rsid w:val="006F5699"/>
    <w:rsid w:val="00707026"/>
    <w:rsid w:val="00707E24"/>
    <w:rsid w:val="0071573E"/>
    <w:rsid w:val="00716930"/>
    <w:rsid w:val="00717428"/>
    <w:rsid w:val="0072240A"/>
    <w:rsid w:val="00726984"/>
    <w:rsid w:val="0072719E"/>
    <w:rsid w:val="00727DAB"/>
    <w:rsid w:val="0073067E"/>
    <w:rsid w:val="00741478"/>
    <w:rsid w:val="00754908"/>
    <w:rsid w:val="00754CD9"/>
    <w:rsid w:val="0075555F"/>
    <w:rsid w:val="00756ECA"/>
    <w:rsid w:val="0077021A"/>
    <w:rsid w:val="0077084B"/>
    <w:rsid w:val="007807FB"/>
    <w:rsid w:val="00780FC5"/>
    <w:rsid w:val="00784834"/>
    <w:rsid w:val="00784A4C"/>
    <w:rsid w:val="00786B7E"/>
    <w:rsid w:val="00790A72"/>
    <w:rsid w:val="00794274"/>
    <w:rsid w:val="007A1233"/>
    <w:rsid w:val="007A7D8C"/>
    <w:rsid w:val="007B31F1"/>
    <w:rsid w:val="007B5D1C"/>
    <w:rsid w:val="007C291B"/>
    <w:rsid w:val="007D5595"/>
    <w:rsid w:val="007E58F2"/>
    <w:rsid w:val="0080177E"/>
    <w:rsid w:val="00802E32"/>
    <w:rsid w:val="008119CD"/>
    <w:rsid w:val="00816024"/>
    <w:rsid w:val="00817522"/>
    <w:rsid w:val="008273EC"/>
    <w:rsid w:val="00832C3D"/>
    <w:rsid w:val="008377CD"/>
    <w:rsid w:val="00837FC0"/>
    <w:rsid w:val="00851C19"/>
    <w:rsid w:val="008558B0"/>
    <w:rsid w:val="00857B12"/>
    <w:rsid w:val="00861BC1"/>
    <w:rsid w:val="008650B2"/>
    <w:rsid w:val="008651FD"/>
    <w:rsid w:val="008723C5"/>
    <w:rsid w:val="008806B8"/>
    <w:rsid w:val="00881E26"/>
    <w:rsid w:val="00891830"/>
    <w:rsid w:val="00892D72"/>
    <w:rsid w:val="008A2987"/>
    <w:rsid w:val="008B1534"/>
    <w:rsid w:val="008C095E"/>
    <w:rsid w:val="008C533E"/>
    <w:rsid w:val="008C588B"/>
    <w:rsid w:val="008C6DEB"/>
    <w:rsid w:val="008C7E10"/>
    <w:rsid w:val="008D659F"/>
    <w:rsid w:val="008E72B3"/>
    <w:rsid w:val="008F04E6"/>
    <w:rsid w:val="008F4425"/>
    <w:rsid w:val="008F611F"/>
    <w:rsid w:val="00910D03"/>
    <w:rsid w:val="00916AF2"/>
    <w:rsid w:val="00930D9A"/>
    <w:rsid w:val="009427DD"/>
    <w:rsid w:val="00955138"/>
    <w:rsid w:val="009566AA"/>
    <w:rsid w:val="00962FFB"/>
    <w:rsid w:val="00967F85"/>
    <w:rsid w:val="00971ACA"/>
    <w:rsid w:val="00983B59"/>
    <w:rsid w:val="009872CE"/>
    <w:rsid w:val="00992236"/>
    <w:rsid w:val="00995B2B"/>
    <w:rsid w:val="00997E43"/>
    <w:rsid w:val="009A4E5E"/>
    <w:rsid w:val="009A6DB4"/>
    <w:rsid w:val="009B278F"/>
    <w:rsid w:val="009B40AA"/>
    <w:rsid w:val="009B609C"/>
    <w:rsid w:val="009C0A2D"/>
    <w:rsid w:val="009C4534"/>
    <w:rsid w:val="009D2450"/>
    <w:rsid w:val="009E62D6"/>
    <w:rsid w:val="009F5DF2"/>
    <w:rsid w:val="009F7D47"/>
    <w:rsid w:val="00A00196"/>
    <w:rsid w:val="00A175CC"/>
    <w:rsid w:val="00A17A93"/>
    <w:rsid w:val="00A304FD"/>
    <w:rsid w:val="00A31E1C"/>
    <w:rsid w:val="00A4339F"/>
    <w:rsid w:val="00A52CCA"/>
    <w:rsid w:val="00A53199"/>
    <w:rsid w:val="00A5354D"/>
    <w:rsid w:val="00A56054"/>
    <w:rsid w:val="00A606B2"/>
    <w:rsid w:val="00A7115D"/>
    <w:rsid w:val="00A72BF3"/>
    <w:rsid w:val="00A83E8A"/>
    <w:rsid w:val="00AA2BC1"/>
    <w:rsid w:val="00AB4B05"/>
    <w:rsid w:val="00AC285F"/>
    <w:rsid w:val="00AC336A"/>
    <w:rsid w:val="00AD0C57"/>
    <w:rsid w:val="00AD31B4"/>
    <w:rsid w:val="00AE0CE6"/>
    <w:rsid w:val="00AE4AFA"/>
    <w:rsid w:val="00AF25F7"/>
    <w:rsid w:val="00AF2F3E"/>
    <w:rsid w:val="00AF5DD9"/>
    <w:rsid w:val="00B010A2"/>
    <w:rsid w:val="00B02EBF"/>
    <w:rsid w:val="00B12A12"/>
    <w:rsid w:val="00B14E67"/>
    <w:rsid w:val="00B1692C"/>
    <w:rsid w:val="00B332B4"/>
    <w:rsid w:val="00B61A49"/>
    <w:rsid w:val="00B73B32"/>
    <w:rsid w:val="00B74A4D"/>
    <w:rsid w:val="00B758B1"/>
    <w:rsid w:val="00B81AFF"/>
    <w:rsid w:val="00BB592C"/>
    <w:rsid w:val="00BC2263"/>
    <w:rsid w:val="00BE1849"/>
    <w:rsid w:val="00BE5D76"/>
    <w:rsid w:val="00C071CE"/>
    <w:rsid w:val="00C07C4E"/>
    <w:rsid w:val="00C13E9A"/>
    <w:rsid w:val="00C17D5B"/>
    <w:rsid w:val="00C239F7"/>
    <w:rsid w:val="00C24CD1"/>
    <w:rsid w:val="00C40505"/>
    <w:rsid w:val="00C51EF9"/>
    <w:rsid w:val="00C605A8"/>
    <w:rsid w:val="00C76DCC"/>
    <w:rsid w:val="00C81A4D"/>
    <w:rsid w:val="00C81D94"/>
    <w:rsid w:val="00C8347D"/>
    <w:rsid w:val="00C862F3"/>
    <w:rsid w:val="00C866BB"/>
    <w:rsid w:val="00C94971"/>
    <w:rsid w:val="00CA378C"/>
    <w:rsid w:val="00CB016A"/>
    <w:rsid w:val="00CB096D"/>
    <w:rsid w:val="00CB1C33"/>
    <w:rsid w:val="00CB3714"/>
    <w:rsid w:val="00CC43D9"/>
    <w:rsid w:val="00CC50B0"/>
    <w:rsid w:val="00CD3ADB"/>
    <w:rsid w:val="00CE33D5"/>
    <w:rsid w:val="00CE5AC1"/>
    <w:rsid w:val="00CF35D2"/>
    <w:rsid w:val="00CF3E91"/>
    <w:rsid w:val="00D029A3"/>
    <w:rsid w:val="00D0310E"/>
    <w:rsid w:val="00D058A5"/>
    <w:rsid w:val="00D1156F"/>
    <w:rsid w:val="00D122FE"/>
    <w:rsid w:val="00D40FCE"/>
    <w:rsid w:val="00D50E35"/>
    <w:rsid w:val="00D70E2D"/>
    <w:rsid w:val="00D82F6A"/>
    <w:rsid w:val="00D86581"/>
    <w:rsid w:val="00D94019"/>
    <w:rsid w:val="00D96D69"/>
    <w:rsid w:val="00DA401D"/>
    <w:rsid w:val="00DA7C6A"/>
    <w:rsid w:val="00DD2D65"/>
    <w:rsid w:val="00DD5D4F"/>
    <w:rsid w:val="00DD7DB0"/>
    <w:rsid w:val="00DE054C"/>
    <w:rsid w:val="00DE2AE5"/>
    <w:rsid w:val="00DE6F72"/>
    <w:rsid w:val="00DF2BB3"/>
    <w:rsid w:val="00DF6C69"/>
    <w:rsid w:val="00E020F8"/>
    <w:rsid w:val="00E12AC2"/>
    <w:rsid w:val="00E14160"/>
    <w:rsid w:val="00E306DC"/>
    <w:rsid w:val="00E46FFD"/>
    <w:rsid w:val="00E515C5"/>
    <w:rsid w:val="00E77E4F"/>
    <w:rsid w:val="00E82A25"/>
    <w:rsid w:val="00E955A8"/>
    <w:rsid w:val="00EA118C"/>
    <w:rsid w:val="00EA1B6E"/>
    <w:rsid w:val="00EA38BB"/>
    <w:rsid w:val="00EA5831"/>
    <w:rsid w:val="00EA7F6E"/>
    <w:rsid w:val="00EB291C"/>
    <w:rsid w:val="00EB69BA"/>
    <w:rsid w:val="00EC4000"/>
    <w:rsid w:val="00ED411D"/>
    <w:rsid w:val="00F038B5"/>
    <w:rsid w:val="00F03D73"/>
    <w:rsid w:val="00F04166"/>
    <w:rsid w:val="00F11050"/>
    <w:rsid w:val="00F12715"/>
    <w:rsid w:val="00F22498"/>
    <w:rsid w:val="00F257E1"/>
    <w:rsid w:val="00F421E5"/>
    <w:rsid w:val="00F61306"/>
    <w:rsid w:val="00F61E2E"/>
    <w:rsid w:val="00F735B1"/>
    <w:rsid w:val="00F75078"/>
    <w:rsid w:val="00F75B1D"/>
    <w:rsid w:val="00F80F06"/>
    <w:rsid w:val="00F81302"/>
    <w:rsid w:val="00F83695"/>
    <w:rsid w:val="00F85F0F"/>
    <w:rsid w:val="00F87A72"/>
    <w:rsid w:val="00FB01F0"/>
    <w:rsid w:val="00FB68F2"/>
    <w:rsid w:val="00FB7137"/>
    <w:rsid w:val="00FC1F8C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3B7C5A2"/>
  <w15:docId w15:val="{143FD409-15FD-4903-9C1F-CE0CF855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918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6B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6BA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6B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6BA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B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Rheinenergie AG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Drescher, Bernadette, Stiftung</dc:creator>
  <cp:lastModifiedBy>Nazlier, Ira, Stiftungen</cp:lastModifiedBy>
  <cp:revision>2</cp:revision>
  <dcterms:created xsi:type="dcterms:W3CDTF">2019-11-20T10:07:00Z</dcterms:created>
  <dcterms:modified xsi:type="dcterms:W3CDTF">2019-11-20T10:07:00Z</dcterms:modified>
</cp:coreProperties>
</file>